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E85CE0C" w14:textId="77777777" w:rsidR="003C2A2E" w:rsidRDefault="003C2A2E" w:rsidP="003C2A2E">
      <w:pPr>
        <w:spacing w:after="0"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Student’s Name </w:t>
      </w:r>
    </w:p>
    <w:p w14:paraId="37400242" w14:textId="77777777" w:rsidR="003C2A2E" w:rsidRDefault="003C2A2E" w:rsidP="003C2A2E">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Professor’s Name </w:t>
      </w:r>
    </w:p>
    <w:p w14:paraId="33E020DD" w14:textId="77777777" w:rsidR="003C2A2E" w:rsidRDefault="003C2A2E" w:rsidP="003C2A2E">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Course </w:t>
      </w:r>
    </w:p>
    <w:p w14:paraId="36CD1DA8" w14:textId="77777777" w:rsidR="003C2A2E" w:rsidRDefault="003C2A2E" w:rsidP="003C2A2E">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Date </w:t>
      </w:r>
    </w:p>
    <w:p w14:paraId="6ABD4A1A" w14:textId="62FD9F17" w:rsidR="003C2A2E" w:rsidRPr="004D4EC0" w:rsidRDefault="003C2A2E" w:rsidP="003C2A2E">
      <w:pPr>
        <w:spacing w:after="0" w:line="480" w:lineRule="auto"/>
        <w:jc w:val="center"/>
        <w:rPr>
          <w:rFonts w:ascii="Times New Roman" w:hAnsi="Times New Roman" w:cs="Times New Roman"/>
          <w:sz w:val="24"/>
          <w:szCs w:val="24"/>
        </w:rPr>
      </w:pPr>
      <w:r w:rsidRPr="004D4EC0">
        <w:rPr>
          <w:rFonts w:ascii="Times New Roman" w:hAnsi="Times New Roman" w:cs="Times New Roman"/>
          <w:sz w:val="24"/>
          <w:szCs w:val="24"/>
        </w:rPr>
        <w:t>Autobiography of a Face Part 1</w:t>
      </w:r>
    </w:p>
    <w:p w14:paraId="7AD0BC2E" w14:textId="77777777" w:rsidR="003C2A2E" w:rsidRDefault="003C2A2E" w:rsidP="003C2A2E">
      <w:pPr>
        <w:spacing w:after="0" w:line="480" w:lineRule="auto"/>
        <w:ind w:firstLine="720"/>
        <w:rPr>
          <w:rFonts w:ascii="Times New Roman" w:hAnsi="Times New Roman" w:cs="Times New Roman"/>
          <w:sz w:val="24"/>
          <w:szCs w:val="24"/>
        </w:rPr>
      </w:pPr>
      <w:r w:rsidRPr="004D4EC0">
        <w:rPr>
          <w:rFonts w:ascii="Times New Roman" w:hAnsi="Times New Roman" w:cs="Times New Roman"/>
          <w:sz w:val="24"/>
          <w:szCs w:val="24"/>
        </w:rPr>
        <w:t xml:space="preserve">While reading the memoir, one thing kept knocking on my mind, can anyone really go through the tribulations that Grealy went through. Cancer is among the devastating conditions that one can imagine living with. From chapter 4 of this memoir, Grealy takes the readers into the deeper part of her world, as a cancer survivor. Reading her vivid description of events in her life made me wonder if this could be possible in the real world. </w:t>
      </w:r>
    </w:p>
    <w:p w14:paraId="34D030C4" w14:textId="77777777" w:rsidR="003C2A2E" w:rsidRPr="004D4EC0" w:rsidRDefault="003C2A2E" w:rsidP="003C2A2E">
      <w:pPr>
        <w:spacing w:after="0" w:line="480" w:lineRule="auto"/>
        <w:ind w:firstLine="720"/>
        <w:rPr>
          <w:rFonts w:ascii="Times New Roman" w:hAnsi="Times New Roman" w:cs="Times New Roman"/>
          <w:sz w:val="24"/>
          <w:szCs w:val="24"/>
        </w:rPr>
      </w:pPr>
      <w:r w:rsidRPr="004D4EC0">
        <w:rPr>
          <w:rFonts w:ascii="Times New Roman" w:hAnsi="Times New Roman" w:cs="Times New Roman"/>
          <w:sz w:val="24"/>
          <w:szCs w:val="24"/>
        </w:rPr>
        <w:t>Until I realized that I was reading an autobiography and not a fictional story that began to make sense of Grealy’s need to describe every little detail about the ordeal that she went through as a child living with cancer. The fear, as she describes in chapter four, is associated with the treatment methods and the burden that it brings to the family. She describes that she drove with her mother “into the city five days a week, every week, for two years for radiation and chemotherapy” (Grealy 98). The fear of even surviving the treatment is worse enough, but being exposed to the reality of cancer itself and watching other people going through the same treatment but don’t make it makes it even worse than it has already been.</w:t>
      </w:r>
    </w:p>
    <w:p w14:paraId="3B631B02" w14:textId="4E2797AF" w:rsidR="00BB6AF2" w:rsidRDefault="00015ACF"/>
    <w:p w14:paraId="5FF2FBC0" w14:textId="07B0D32A" w:rsidR="003C2A2E" w:rsidRDefault="003C2A2E"/>
    <w:p w14:paraId="25A1A0A4" w14:textId="449C77C3" w:rsidR="003C2A2E" w:rsidRDefault="003C2A2E"/>
    <w:p w14:paraId="41AB58EB" w14:textId="657F0A7B" w:rsidR="003C2A2E" w:rsidRDefault="003C2A2E"/>
    <w:p w14:paraId="55C20C17" w14:textId="1056AE6B" w:rsidR="003C2A2E" w:rsidRDefault="003C2A2E"/>
    <w:p w14:paraId="686DED1A" w14:textId="5C2DDB0E" w:rsidR="003C2A2E" w:rsidRDefault="003C2A2E"/>
    <w:p w14:paraId="66399568" w14:textId="4A259125" w:rsidR="003C2A2E" w:rsidRDefault="003C2A2E"/>
    <w:p w14:paraId="70C23E4B" w14:textId="65611391" w:rsidR="003C2A2E" w:rsidRDefault="003C2A2E" w:rsidP="003C2A2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14:paraId="4EA661F3" w14:textId="07CA238B" w:rsidR="003C2A2E" w:rsidRPr="004D4EC0" w:rsidRDefault="003C2A2E" w:rsidP="003C2A2E">
      <w:pPr>
        <w:spacing w:after="0" w:line="480" w:lineRule="auto"/>
        <w:ind w:left="720" w:hanging="720"/>
        <w:rPr>
          <w:rFonts w:ascii="Times New Roman" w:hAnsi="Times New Roman" w:cs="Times New Roman"/>
          <w:sz w:val="24"/>
          <w:szCs w:val="24"/>
        </w:rPr>
      </w:pPr>
      <w:r w:rsidRPr="004D4EC0">
        <w:rPr>
          <w:rFonts w:ascii="Times New Roman" w:hAnsi="Times New Roman" w:cs="Times New Roman"/>
          <w:sz w:val="24"/>
          <w:szCs w:val="24"/>
        </w:rPr>
        <w:t xml:space="preserve">Grealy, Lucy. </w:t>
      </w:r>
      <w:r w:rsidRPr="004D4EC0">
        <w:rPr>
          <w:rFonts w:ascii="Times New Roman" w:hAnsi="Times New Roman" w:cs="Times New Roman"/>
          <w:i/>
          <w:iCs/>
          <w:sz w:val="24"/>
          <w:szCs w:val="24"/>
        </w:rPr>
        <w:t>Autobiography of a Face</w:t>
      </w:r>
      <w:r w:rsidRPr="004D4EC0">
        <w:rPr>
          <w:rFonts w:ascii="Times New Roman" w:hAnsi="Times New Roman" w:cs="Times New Roman"/>
          <w:sz w:val="24"/>
          <w:szCs w:val="24"/>
        </w:rPr>
        <w:t>. Marine Books, 2016</w:t>
      </w:r>
    </w:p>
    <w:p w14:paraId="1E3E1488" w14:textId="77777777" w:rsidR="003C2A2E" w:rsidRDefault="003C2A2E"/>
    <w:sectPr w:rsidR="003C2A2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C8B0945" w14:textId="77777777" w:rsidR="00015ACF" w:rsidRDefault="00015ACF" w:rsidP="003C2A2E">
      <w:pPr>
        <w:spacing w:after="0" w:line="240" w:lineRule="auto"/>
      </w:pPr>
      <w:r>
        <w:separator/>
      </w:r>
    </w:p>
  </w:endnote>
  <w:endnote w:type="continuationSeparator" w:id="0">
    <w:p w14:paraId="0F28565E" w14:textId="77777777" w:rsidR="00015ACF" w:rsidRDefault="00015ACF" w:rsidP="003C2A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D12D813" w14:textId="77777777" w:rsidR="00015ACF" w:rsidRDefault="00015ACF" w:rsidP="003C2A2E">
      <w:pPr>
        <w:spacing w:after="0" w:line="240" w:lineRule="auto"/>
      </w:pPr>
      <w:r>
        <w:separator/>
      </w:r>
    </w:p>
  </w:footnote>
  <w:footnote w:type="continuationSeparator" w:id="0">
    <w:p w14:paraId="12E6D942" w14:textId="77777777" w:rsidR="00015ACF" w:rsidRDefault="00015ACF" w:rsidP="003C2A2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951044" w14:textId="58677A23" w:rsidR="003C2A2E" w:rsidRPr="003C2A2E" w:rsidRDefault="003C2A2E" w:rsidP="003C2A2E">
    <w:pPr>
      <w:pStyle w:val="Header"/>
      <w:jc w:val="right"/>
      <w:rPr>
        <w:rFonts w:ascii="Times New Roman" w:hAnsi="Times New Roman" w:cs="Times New Roman"/>
        <w:sz w:val="24"/>
        <w:szCs w:val="24"/>
      </w:rPr>
    </w:pPr>
    <w:r w:rsidRPr="003C2A2E">
      <w:rPr>
        <w:rFonts w:ascii="Times New Roman" w:hAnsi="Times New Roman" w:cs="Times New Roman"/>
        <w:sz w:val="24"/>
        <w:szCs w:val="24"/>
      </w:rPr>
      <w:t xml:space="preserve">Last Name </w:t>
    </w:r>
    <w:r w:rsidRPr="003C2A2E">
      <w:rPr>
        <w:rFonts w:ascii="Times New Roman" w:hAnsi="Times New Roman" w:cs="Times New Roman"/>
        <w:sz w:val="24"/>
        <w:szCs w:val="24"/>
      </w:rPr>
      <w:fldChar w:fldCharType="begin"/>
    </w:r>
    <w:r w:rsidRPr="003C2A2E">
      <w:rPr>
        <w:rFonts w:ascii="Times New Roman" w:hAnsi="Times New Roman" w:cs="Times New Roman"/>
        <w:sz w:val="24"/>
        <w:szCs w:val="24"/>
      </w:rPr>
      <w:instrText xml:space="preserve"> PAGE   \* MERGEFORMAT </w:instrText>
    </w:r>
    <w:r w:rsidRPr="003C2A2E">
      <w:rPr>
        <w:rFonts w:ascii="Times New Roman" w:hAnsi="Times New Roman" w:cs="Times New Roman"/>
        <w:sz w:val="24"/>
        <w:szCs w:val="24"/>
      </w:rPr>
      <w:fldChar w:fldCharType="separate"/>
    </w:r>
    <w:r w:rsidR="005C67D8">
      <w:rPr>
        <w:rFonts w:ascii="Times New Roman" w:hAnsi="Times New Roman" w:cs="Times New Roman"/>
        <w:noProof/>
        <w:sz w:val="24"/>
        <w:szCs w:val="24"/>
      </w:rPr>
      <w:t>1</w:t>
    </w:r>
    <w:r w:rsidRPr="003C2A2E">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A2E"/>
    <w:rsid w:val="00015ACF"/>
    <w:rsid w:val="001544CE"/>
    <w:rsid w:val="002925C9"/>
    <w:rsid w:val="003C2A2E"/>
    <w:rsid w:val="005C67D8"/>
    <w:rsid w:val="00A77D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FEC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A2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2A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2A2E"/>
  </w:style>
  <w:style w:type="paragraph" w:styleId="Footer">
    <w:name w:val="footer"/>
    <w:basedOn w:val="Normal"/>
    <w:link w:val="FooterChar"/>
    <w:uiPriority w:val="99"/>
    <w:unhideWhenUsed/>
    <w:rsid w:val="003C2A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2A2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A2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2A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2A2E"/>
  </w:style>
  <w:style w:type="paragraph" w:styleId="Footer">
    <w:name w:val="footer"/>
    <w:basedOn w:val="Normal"/>
    <w:link w:val="FooterChar"/>
    <w:uiPriority w:val="99"/>
    <w:unhideWhenUsed/>
    <w:rsid w:val="003C2A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2A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197</Words>
  <Characters>1129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dc:creator>
  <cp:lastModifiedBy>VINNY</cp:lastModifiedBy>
  <cp:revision>2</cp:revision>
  <dcterms:created xsi:type="dcterms:W3CDTF">2021-09-30T14:16:00Z</dcterms:created>
  <dcterms:modified xsi:type="dcterms:W3CDTF">2021-09-30T14:16:00Z</dcterms:modified>
</cp:coreProperties>
</file>